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4059C" w14:textId="4DB59B69" w:rsidR="0013050A" w:rsidRPr="007C2069" w:rsidRDefault="00B35E87">
      <w:pPr>
        <w:spacing w:after="0" w:line="257" w:lineRule="auto"/>
        <w:ind w:firstLine="600"/>
        <w:jc w:val="both"/>
        <w:rPr>
          <w:lang w:val="ru-RU"/>
        </w:rPr>
      </w:pPr>
      <w:bookmarkStart w:id="0" w:name="block-52877730"/>
      <w:r>
        <w:rPr>
          <w:noProof/>
        </w:rPr>
        <w:drawing>
          <wp:inline distT="0" distB="0" distL="0" distR="0" wp14:anchorId="08C9A677" wp14:editId="59E1FD0C">
            <wp:extent cx="9415145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14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9A9" w:rsidRPr="007C206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2AB813F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72E343A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13A70B6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0A6C343A" w14:textId="77777777" w:rsidR="0013050A" w:rsidRPr="007C2069" w:rsidRDefault="0013050A">
      <w:pPr>
        <w:spacing w:after="0"/>
        <w:ind w:left="120"/>
        <w:rPr>
          <w:lang w:val="ru-RU"/>
        </w:rPr>
      </w:pPr>
      <w:bookmarkStart w:id="1" w:name="_Toc144448634"/>
      <w:bookmarkEnd w:id="1"/>
    </w:p>
    <w:p w14:paraId="741C3A15" w14:textId="77777777" w:rsidR="0013050A" w:rsidRPr="007C2069" w:rsidRDefault="0013050A">
      <w:pPr>
        <w:spacing w:after="0"/>
        <w:ind w:left="120"/>
        <w:rPr>
          <w:lang w:val="ru-RU"/>
        </w:rPr>
      </w:pPr>
    </w:p>
    <w:p w14:paraId="79ED2D7D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AF709F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12466F2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3322C88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587437C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7D8C27A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04DB110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632848A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1B77063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4036D2A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23D67D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58C50B3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1A4BA5E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63286AD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2098288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8579C2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240D9D1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Важнейшие задачи обучения музыке на уровне начального общего образования:</w:t>
      </w:r>
    </w:p>
    <w:p w14:paraId="394F716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37BEB9F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2AF1E78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1D4B8D2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767378C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46ED08B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0E7424B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18B1E20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7B38834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4210193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7EA56E6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2B899AE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59081AA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26F291B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42CD03A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4E12064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24874E6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75D8586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07C4591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7 «Современная музыкальная культура»; </w:t>
      </w:r>
    </w:p>
    <w:p w14:paraId="129A699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48D1ECC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38761C43" w14:textId="77777777" w:rsidR="005F08DF" w:rsidRDefault="00BA29A9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музыки </w:t>
      </w:r>
    </w:p>
    <w:p w14:paraId="2626FB20" w14:textId="77777777" w:rsidR="0013050A" w:rsidRPr="007C2069" w:rsidRDefault="00BA29A9">
      <w:pPr>
        <w:spacing w:after="0" w:line="257" w:lineRule="auto"/>
        <w:ind w:firstLine="600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407CCAB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0E79FBB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78BA7385" w14:textId="77777777" w:rsidR="0013050A" w:rsidRPr="007C2069" w:rsidRDefault="0013050A">
      <w:pPr>
        <w:rPr>
          <w:lang w:val="ru-RU"/>
        </w:rPr>
        <w:sectPr w:rsidR="0013050A" w:rsidRPr="007C2069" w:rsidSect="005F08DF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23EE9F91" w14:textId="77777777" w:rsidR="0013050A" w:rsidRPr="007C2069" w:rsidRDefault="0013050A">
      <w:pPr>
        <w:spacing w:after="0" w:line="264" w:lineRule="auto"/>
        <w:ind w:left="120"/>
        <w:jc w:val="both"/>
        <w:rPr>
          <w:lang w:val="ru-RU"/>
        </w:rPr>
      </w:pPr>
      <w:bookmarkStart w:id="2" w:name="block-52877731"/>
      <w:bookmarkEnd w:id="0"/>
    </w:p>
    <w:p w14:paraId="146C4709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8EDD114" w14:textId="77777777" w:rsidR="0013050A" w:rsidRPr="007C2069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767AB791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CE12491" w14:textId="77777777" w:rsidR="0013050A" w:rsidRPr="007C2069" w:rsidRDefault="0013050A">
      <w:pPr>
        <w:spacing w:after="0"/>
        <w:ind w:left="120"/>
        <w:rPr>
          <w:lang w:val="ru-RU"/>
        </w:rPr>
      </w:pPr>
      <w:bookmarkStart w:id="3" w:name="_Toc144448636"/>
      <w:bookmarkEnd w:id="3"/>
    </w:p>
    <w:p w14:paraId="4444C849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1DC46AC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1341B229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5A5C7C2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2913B2E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C3B78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664FEA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5B8923B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372B9997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1EB0109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63796FC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4C2405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6B2A5C8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532BD57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53A857B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7C3B1259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14:paraId="013BE9F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728BE93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7EFB8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2E84954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F5EBA6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021C87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0B13C51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07D9B2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3DB570F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4BCB3F6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0650CF9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6538AAF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A04DBF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3778739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22F668C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621E71B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44FE122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620B9911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71FC09C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6D0FE0A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2A138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0A3CDA9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5B99DE6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38F67E5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35AD1A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2E292CD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7CAADB2B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41A70C5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>).</w:t>
      </w:r>
    </w:p>
    <w:p w14:paraId="40921C7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5B8C9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132CC0D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36EEBEF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0021C34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2A4E678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1CE72208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6A11494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3435D1E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FC1ACD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140F55A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B55699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>;</w:t>
      </w:r>
    </w:p>
    <w:p w14:paraId="06C1A19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4D61443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2782154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477C40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A7011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3EE218C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02DCD44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6CC8365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57D9177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3E6751F5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1CBFF04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0A71D08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B5A754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68513C1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0F7C2E4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2A0747E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745E766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66F0650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2F612FF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3E78D4F7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3C8EEC36" w14:textId="77777777" w:rsidR="0013050A" w:rsidRPr="007C2069" w:rsidRDefault="0013050A">
      <w:pPr>
        <w:spacing w:after="0"/>
        <w:ind w:left="120"/>
        <w:rPr>
          <w:lang w:val="ru-RU"/>
        </w:rPr>
      </w:pPr>
      <w:bookmarkStart w:id="4" w:name="_Toc144448637"/>
      <w:bookmarkEnd w:id="4"/>
    </w:p>
    <w:p w14:paraId="52089D59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2F892EF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3CDC303F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Композитор – исполнитель – слушатель.</w:t>
      </w:r>
    </w:p>
    <w:p w14:paraId="6633AB4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673F1DE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B6A456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36F6A77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2F8348B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5A88543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3B13986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игра «Я – композитор» (сочинение небольших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14:paraId="79C95EE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3D4AE7C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7DAAED7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2164300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1B93D2C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09689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30FE5C5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29288C1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1393CB3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7E8BE6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26DE1837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3153CDC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770AE07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75197B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1035E56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7EAD7FF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6114379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14:paraId="5FA5BA0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73DE896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B499BEB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11EF511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2506236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789675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6D4F03B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0B4DA46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3CA8A3B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2C9D61F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2CC453A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2CA822B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2DF0643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,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14:paraId="7A408AF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1FE41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77D652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09F32A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16664F30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6DF8B23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78D9B04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24CC54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6639DA4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конкретных произведений и их авторов, определения тембров звучащих инструментов;</w:t>
      </w:r>
    </w:p>
    <w:p w14:paraId="54780F0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1CE4E6E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47A9BE3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3EBB0BE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28C3D4B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BC339E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0B9053B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AE776F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5CCB5DA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00D5E3C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288F538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1D83676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5522190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827958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41A0F639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5712C4C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061482A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BE5118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7DDDCE6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4144B41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03BCB7E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79E72C6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34A0047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79D87CAE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0134208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47D1156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B2E6D3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слушание произведений программной музыки;</w:t>
      </w:r>
    </w:p>
    <w:p w14:paraId="7F203AF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282A56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90FC5D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2D24D09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78643A9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2913C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1AE9115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7A49F73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029EBC7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1EB040C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AB2B4B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64CBC2D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77FDD32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5F9B138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B48118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6D4734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4F58515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0A34BCD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243D35D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5B4803C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74C5AE6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5EBF84D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745848E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9F2B2F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EC8AC2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23807EAD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1388831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771A1E2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04010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4A9612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музыки;</w:t>
      </w:r>
    </w:p>
    <w:p w14:paraId="21012B0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44DC69C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56D401D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1E58690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40C31BE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181209E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7133B2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07D175F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9A7C8B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4CD0176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47BDB69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541213C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8D5BC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4E06109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59B77F5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6F9E256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210E65C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4062FF9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30F5546C" w14:textId="77777777" w:rsidR="0013050A" w:rsidRPr="007C2069" w:rsidRDefault="0013050A">
      <w:pPr>
        <w:spacing w:after="0"/>
        <w:ind w:left="120"/>
        <w:rPr>
          <w:lang w:val="ru-RU"/>
        </w:rPr>
      </w:pPr>
      <w:bookmarkStart w:id="5" w:name="_Toc144448638"/>
      <w:bookmarkEnd w:id="5"/>
    </w:p>
    <w:p w14:paraId="4EB48F05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7FDFA03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11218F3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6E53FA5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26B6DFA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AFB93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0060D31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1D8DD81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65A8BF6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15C4C09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381D54B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5847037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375C94B1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75C1276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0E12C51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11EB47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11FE98F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F3F241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459061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464CC17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09A76CF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770B2A8C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026C244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9B7EB4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FCA64A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428350C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2BF3E0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3DBC95C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06CA9BF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25CEB7D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6705E4C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1FDE484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2D86936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ED162D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61CA4B3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28B561A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516F9B6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41AAB66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4D249FC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11117F2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67473B41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32B908C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7F927DC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F1149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08AEB22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30F553D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4E9E387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26EA2E5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0101718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2F6D871D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17E51E0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BBEDF1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481F31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3857F7F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21D0E8E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6683601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59098C4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5E581FD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5C9777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4CF897D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77E7343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7BCB9CB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4D47037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385C21D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418A8DB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7B6AAAA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46226D7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CF288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7353A8B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6B7DAD6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F73538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1657C0DA" w14:textId="77777777" w:rsidR="0013050A" w:rsidRPr="007C2069" w:rsidRDefault="0013050A">
      <w:pPr>
        <w:spacing w:after="0" w:line="257" w:lineRule="auto"/>
        <w:ind w:left="120"/>
        <w:jc w:val="both"/>
        <w:rPr>
          <w:lang w:val="ru-RU"/>
        </w:rPr>
      </w:pPr>
    </w:p>
    <w:p w14:paraId="3F8E3320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4D4C3ADA" w14:textId="77777777" w:rsidR="0013050A" w:rsidRPr="007C2069" w:rsidRDefault="0013050A">
      <w:pPr>
        <w:spacing w:after="0"/>
        <w:ind w:left="120"/>
        <w:rPr>
          <w:lang w:val="ru-RU"/>
        </w:rPr>
      </w:pPr>
      <w:bookmarkStart w:id="6" w:name="_Toc144448639"/>
      <w:bookmarkEnd w:id="6"/>
    </w:p>
    <w:p w14:paraId="007A8A13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780FBC5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0EB838DC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4C6A0F3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1BD75D4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022E0B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творчеством композиторов;</w:t>
      </w:r>
    </w:p>
    <w:p w14:paraId="45127CA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1440B4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A714DA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47BCD59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25BA8A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0160CBA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970C098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759970A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1A833ED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0E69F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1C02FFF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A238B0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098E6D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4DC2CB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DABDF7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15A9AB8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2926A1A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4A13A15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E2182A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69F6BF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CFE787C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49613A5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208CB7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167176B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9E4C51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786AD9E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637449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150546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1C3396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97D140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E765B6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D9E07A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298DEE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DABE4D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675CF6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0A3C74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621464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359247A5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47D358B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1FF1AC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B41EC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530CF51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3323031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613A7FB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C43759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301F17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C9998D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0B88F01C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1F7015A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29FB52FA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29AB1A3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241957D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B4BC53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24D9E7B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569A059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6DD5EDC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элементом </w:t>
      </w:r>
      <w:proofErr w:type="spellStart"/>
      <w:r w:rsidRPr="007C2069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7C2069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430F459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3BEE173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37FD4C8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0B6DD60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0FB95FA2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55967216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07A3A497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2BEDEC3B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18C4FD3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EDF3AE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диалог с учителем о характере музыки, манере исполнения, выразительных средствах;</w:t>
      </w:r>
    </w:p>
    <w:p w14:paraId="34E477CE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3BD4EE48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72C60ED4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3333D094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65D59774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4E20273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28E30CB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63F2A938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6F52C280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54FC9DB0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7A3A4612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289F1847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7A731975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2CA48A2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3F54BC54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30C9CB4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4887C6F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BE9EF9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789859B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7B71C6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16CA2BC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64FE7B9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11D8F55A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4B4943D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54BBF67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9EAA33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98393F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57CFA28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5399DE7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50F77C00" w14:textId="77777777" w:rsidR="0013050A" w:rsidRPr="005F08DF" w:rsidRDefault="00BA29A9">
      <w:pPr>
        <w:spacing w:after="0"/>
        <w:ind w:left="120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415CFBD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273754C2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10BB598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7E66CC6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8BCCAB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0DB9779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F2EB78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5E43625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5A1FF16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167CE1CC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4FEF1FB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23A133D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4F3A1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4C755768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4CA707C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особенностей балетного и оперного спектакля;</w:t>
      </w:r>
    </w:p>
    <w:p w14:paraId="3EE20C5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01008ED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0D75C10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7979FB7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57B1AB4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5603F817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7151608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59F0CA2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88DD9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6EA8C682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BD46A54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7EFFF127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3BD360C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14:paraId="37356739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6C5CBE1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3D2B25DE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3B589927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50F84F66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610ADAEA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787D1B32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72894559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17364EA9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просмотр фильма-оперы; постановка детской оперы.</w:t>
      </w:r>
    </w:p>
    <w:p w14:paraId="19746F75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22E4889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3459AFD9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FBBF63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18E27D45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43EC8453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639D5032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251A8B85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066742B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427802D5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11118BBC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692A636A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1A34DB96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78D8C98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FB9320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6EC1815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108D0E4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0E688718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B134F0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ECB98F0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33B6D70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0864D97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F7E94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04BDE97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4B35B4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одного и того же спектакля в разных постановках;</w:t>
      </w:r>
    </w:p>
    <w:p w14:paraId="6FC221E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059AF2E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465886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662F5E6A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4245F7C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13F5D0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6E0467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4FCC95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10C483E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5E049CA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1FA1F1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238865B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42B2F0B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65C9E1D7" w14:textId="77777777" w:rsidR="0013050A" w:rsidRPr="005F08DF" w:rsidRDefault="00BA29A9">
      <w:pPr>
        <w:spacing w:after="0"/>
        <w:ind w:left="120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0CE9DFE2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</w:t>
      </w: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033E8E5D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11E82E2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3402428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EB7D8AB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0DFFCC33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29497D39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0355AC22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08B93F37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45BAD08F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2ADFE4E7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5D3B6C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15BD7F58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21CB1608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0718FA3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6442CFA3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7224960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009B6C8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59F0128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1FFC496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2C97D81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584AD47C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49C66DD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C71A8C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F65A16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48EED47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0D59114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2CF9826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F08DF">
        <w:rPr>
          <w:rFonts w:ascii="Times New Roman" w:hAnsi="Times New Roman"/>
          <w:color w:val="000000"/>
          <w:sz w:val="28"/>
          <w:lang w:val="ru-RU"/>
        </w:rPr>
        <w:t>).</w:t>
      </w:r>
    </w:p>
    <w:p w14:paraId="7B0D6610" w14:textId="77777777" w:rsidR="0013050A" w:rsidRPr="005F08DF" w:rsidRDefault="00BA29A9">
      <w:pPr>
        <w:spacing w:after="0"/>
        <w:ind w:left="120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4C11652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26368CE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4AB8918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25B4016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A75F1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00F8649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543840F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0D20EF1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14:paraId="4382175B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70C6E68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1985EB0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95873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20711A8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2E12925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198403E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78963331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3536D83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141066C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44BD9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C2ADC2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14:paraId="434D36F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04415C73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5A84514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212F4F7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F092C7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DFB20E8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62A11A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;</w:t>
      </w:r>
    </w:p>
    <w:p w14:paraId="46F569A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FE1ED2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2952C1D6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66E3071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2E93906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E17050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4298A7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8B16FF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;</w:t>
      </w:r>
    </w:p>
    <w:p w14:paraId="5A2118D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2C1EBB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247C5A2B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Размер.</w:t>
      </w:r>
    </w:p>
    <w:p w14:paraId="519BEE2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660D03E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C5C4AD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1BAF758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353D16C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039EF25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03C3894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14:paraId="7F7595C5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5CFF9CE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5532366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5D34D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4CC1749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34A1FC0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454E741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DC9084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5450394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4B33C2E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0B18783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44C7D49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33175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601456A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074E096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57CBBD7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14:paraId="3E303A2C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5B348FD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0A7DF2A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CD2030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3FCBC72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07A46E0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4A1CC460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4CA6709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5F08DF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28392E6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4B653C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51B8C6C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38AE465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10CE2C9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509239C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14C08B9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39B743E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46B56D15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392688E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165E202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5F08DF">
        <w:rPr>
          <w:rFonts w:ascii="Times New Roman" w:hAnsi="Times New Roman"/>
          <w:color w:val="000000"/>
          <w:sz w:val="28"/>
          <w:lang w:val="ru-RU"/>
        </w:rPr>
        <w:t>:</w:t>
      </w:r>
    </w:p>
    <w:p w14:paraId="3404D1D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37F2CBC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788013E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6488DF8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куплетной формы при слушании незнакомых музыкальных произведений;</w:t>
      </w:r>
    </w:p>
    <w:p w14:paraId="71F54BF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6A70F6FC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0AC005E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03AE448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87ED4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2CA758E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2B0B272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65EAFA8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029B1A8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1355EAC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621C1162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69D3C59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7C4F8498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9EC68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13325CD8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0E20885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111C0C9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1C98A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701A4D8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3C1C6FA2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29F379FC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14:paraId="7C9B941B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5F08DF">
        <w:rPr>
          <w:rFonts w:ascii="Times New Roman" w:hAnsi="Times New Roman"/>
          <w:color w:val="000000"/>
          <w:sz w:val="28"/>
          <w:lang w:val="ru-RU"/>
        </w:rPr>
        <w:t>.</w:t>
      </w:r>
    </w:p>
    <w:p w14:paraId="778DCEA9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163E172B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70B8424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3FD949C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14:paraId="0DEFEB9A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482E2F0A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2ECF6009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64A40518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03646308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3D37E04E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;</w:t>
      </w:r>
    </w:p>
    <w:p w14:paraId="23A4E53B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7FADA8F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D9F566C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14:paraId="24C34919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72D81214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663A8CD6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F39EC72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1C30B12D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»;</w:t>
      </w:r>
    </w:p>
    <w:p w14:paraId="1309C439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78B96D02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7C97EFAB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6BD25C6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02F707A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36FAAD72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49DCBFF0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4BC3407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3324C237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243B915F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C44B7B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1349996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098F437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;</w:t>
      </w:r>
    </w:p>
    <w:p w14:paraId="581CCCE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63EE9AFA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53BC64D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7D74E41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85F46B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4A286D7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0BFB39C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движением по звукам аккордов;</w:t>
      </w:r>
    </w:p>
    <w:p w14:paraId="3FE55EB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;</w:t>
      </w:r>
    </w:p>
    <w:p w14:paraId="5D6E716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7100A89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414FDF6D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303B322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9FF44E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1022F4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BDB76F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3D702EA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13BAE68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042AC0C8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7732762B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65EC54B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14:paraId="3679FAE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09BE37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7770FFE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45160DF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7A21D7C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7F60B9F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3CCB71E1" w14:textId="77777777" w:rsidR="0013050A" w:rsidRPr="005F08DF" w:rsidRDefault="0013050A">
      <w:pPr>
        <w:rPr>
          <w:lang w:val="ru-RU"/>
        </w:rPr>
        <w:sectPr w:rsidR="0013050A" w:rsidRPr="005F08DF" w:rsidSect="005F08DF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63DC9848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bookmarkStart w:id="7" w:name="block-52877732"/>
      <w:bookmarkEnd w:id="2"/>
      <w:r w:rsidRPr="005F08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20CAF04E" w14:textId="77777777" w:rsidR="0013050A" w:rsidRPr="005F08DF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24719443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451A376" w14:textId="77777777" w:rsidR="0013050A" w:rsidRPr="005F08DF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3AF8A688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70197FE0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1D4BB7BA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7CD41E14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7092D85A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4C82F4E6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56F9ED4D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4D118354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33E81DFC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6AD318AC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F666D4E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577C15B0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4E58DE4C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4254EFE3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4F83AEFB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09DCB305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72CC8681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2B50EBD7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5A745D03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D2127FD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3C07DDF7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14DB2A6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14:paraId="36F61A1E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области трудового воспитания:</w:t>
      </w:r>
    </w:p>
    <w:p w14:paraId="1A54B7EF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3F2106CB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710E71B6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522D366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2B8CB475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FF3B85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53F367D3" w14:textId="77777777" w:rsidR="0013050A" w:rsidRPr="005F08DF" w:rsidRDefault="0013050A">
      <w:pPr>
        <w:spacing w:after="0"/>
        <w:ind w:left="120"/>
        <w:rPr>
          <w:lang w:val="ru-RU"/>
        </w:rPr>
      </w:pPr>
      <w:bookmarkStart w:id="8" w:name="_Toc144448646"/>
      <w:bookmarkEnd w:id="8"/>
    </w:p>
    <w:p w14:paraId="3BE2E66A" w14:textId="77777777" w:rsidR="0013050A" w:rsidRPr="005F08DF" w:rsidRDefault="0013050A">
      <w:pPr>
        <w:spacing w:after="0"/>
        <w:ind w:left="120"/>
        <w:jc w:val="both"/>
        <w:rPr>
          <w:lang w:val="ru-RU"/>
        </w:rPr>
      </w:pPr>
    </w:p>
    <w:p w14:paraId="0AAE4568" w14:textId="77777777" w:rsidR="0013050A" w:rsidRPr="005F08DF" w:rsidRDefault="00BA29A9">
      <w:pPr>
        <w:spacing w:after="0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AA9528A" w14:textId="77777777" w:rsidR="0013050A" w:rsidRPr="005F08DF" w:rsidRDefault="0013050A">
      <w:pPr>
        <w:spacing w:after="0"/>
        <w:ind w:left="120"/>
        <w:jc w:val="both"/>
        <w:rPr>
          <w:lang w:val="ru-RU"/>
        </w:rPr>
      </w:pPr>
    </w:p>
    <w:p w14:paraId="2CD054F8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4F5889F5" w14:textId="77777777" w:rsidR="0013050A" w:rsidRPr="005F08DF" w:rsidRDefault="0013050A">
      <w:pPr>
        <w:spacing w:after="0" w:line="252" w:lineRule="auto"/>
        <w:ind w:left="120"/>
        <w:jc w:val="both"/>
        <w:rPr>
          <w:lang w:val="ru-RU"/>
        </w:rPr>
      </w:pPr>
    </w:p>
    <w:p w14:paraId="12B14A02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670E593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42410BF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16A328C9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0C605FBE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6845C2C1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574D51EF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4C4D2646" w14:textId="77777777" w:rsidR="0013050A" w:rsidRPr="005F08DF" w:rsidRDefault="00BA29A9">
      <w:pPr>
        <w:spacing w:after="0" w:line="252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6C22D36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числев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отношении собственных музыкально-исполнительских навыков;</w:t>
      </w:r>
    </w:p>
    <w:p w14:paraId="224D4C08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A6A9977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368E1371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038CAC2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46B4D5F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2814C5C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55B20EA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240A936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4C529C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5ADFEDC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5F08DF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5BB230F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5E0CE0E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2F1DA73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1FA5790C" w14:textId="77777777" w:rsidR="0013050A" w:rsidRPr="005F08DF" w:rsidRDefault="0013050A">
      <w:pPr>
        <w:spacing w:after="0" w:line="257" w:lineRule="auto"/>
        <w:ind w:left="120"/>
        <w:jc w:val="both"/>
        <w:rPr>
          <w:lang w:val="ru-RU"/>
        </w:rPr>
      </w:pPr>
    </w:p>
    <w:p w14:paraId="2A218971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3A283D9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6CA906D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B77DB8B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302E25F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573064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58C42582" w14:textId="77777777" w:rsidR="0013050A" w:rsidRPr="005F08DF" w:rsidRDefault="00BA29A9">
      <w:pPr>
        <w:spacing w:after="0" w:line="257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77DFDF1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27E60A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54EC4B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зрения;</w:t>
      </w:r>
    </w:p>
    <w:p w14:paraId="59DD05A8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F2ED6D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2F4197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982E37F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6D5E481D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5017D97" w14:textId="77777777" w:rsidR="0013050A" w:rsidRPr="005F08DF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353BE9D7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686AABB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0750A8AB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3C636EB4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D9ACD46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6C1E71F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17CC714C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19232CB4" w14:textId="77777777" w:rsidR="0013050A" w:rsidRPr="005F08DF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7576C2CA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81BB192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978275A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18A5E17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448939E" w14:textId="77777777" w:rsidR="0013050A" w:rsidRPr="005F08DF" w:rsidRDefault="00BA29A9">
      <w:pPr>
        <w:spacing w:after="0" w:line="264" w:lineRule="auto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3F53C028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AFF9B5F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AF84104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70E2DE16" w14:textId="77777777" w:rsidR="0013050A" w:rsidRPr="005F08DF" w:rsidRDefault="0013050A">
      <w:pPr>
        <w:spacing w:after="0"/>
        <w:ind w:left="120"/>
        <w:rPr>
          <w:lang w:val="ru-RU"/>
        </w:rPr>
      </w:pPr>
      <w:bookmarkStart w:id="9" w:name="_Toc144448647"/>
      <w:bookmarkEnd w:id="9"/>
    </w:p>
    <w:p w14:paraId="4A6EF591" w14:textId="77777777" w:rsidR="0013050A" w:rsidRPr="005F08DF" w:rsidRDefault="0013050A">
      <w:pPr>
        <w:spacing w:after="0"/>
        <w:ind w:left="120"/>
        <w:jc w:val="both"/>
        <w:rPr>
          <w:lang w:val="ru-RU"/>
        </w:rPr>
      </w:pPr>
    </w:p>
    <w:p w14:paraId="1DCF9405" w14:textId="77777777" w:rsidR="0013050A" w:rsidRPr="005F08DF" w:rsidRDefault="00BA29A9">
      <w:pPr>
        <w:spacing w:after="0"/>
        <w:ind w:left="12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6E3D36" w14:textId="77777777" w:rsidR="0013050A" w:rsidRPr="005F08DF" w:rsidRDefault="0013050A">
      <w:pPr>
        <w:spacing w:after="0"/>
        <w:ind w:left="120"/>
        <w:jc w:val="both"/>
        <w:rPr>
          <w:lang w:val="ru-RU"/>
        </w:rPr>
      </w:pPr>
    </w:p>
    <w:p w14:paraId="032F1FB5" w14:textId="77777777" w:rsidR="0013050A" w:rsidRPr="005F08DF" w:rsidRDefault="00BA29A9">
      <w:pPr>
        <w:spacing w:after="0" w:line="264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1E0032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49E4A816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64112D1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01FB575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252A73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57E566B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16A319E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A25AA6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62080CE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9E517E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14D29BB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6EAB6D3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1893B8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48BEA48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54B9D49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781E462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C762C1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1C858994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49FBC0D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5A21DC4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600CB0BD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61E522CB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2E74A14F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4B5D2C30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50751B22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379EBE32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FF34BA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5F08DF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5F08DF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13A9DDB9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76ABC172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5F08DF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362917F1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6188572F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46858FB9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CE78A6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29B50488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207BA5F5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429A6598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38385DE6" w14:textId="77777777" w:rsidR="0013050A" w:rsidRPr="005F08DF" w:rsidRDefault="00BA29A9">
      <w:pPr>
        <w:spacing w:after="0" w:line="252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57706B0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2248686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4ED90DE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77F8423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5F08DF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0A123C1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7898D41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1A0E437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303FDC11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1CEA40DC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61C6F2BD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285B2D0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5F08DF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5F08DF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4CDC373F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37403877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35C2F922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3DC6745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09727459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06E6293E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46C8D7C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220A1C13" w14:textId="77777777" w:rsidR="0013050A" w:rsidRPr="005F08DF" w:rsidRDefault="00BA29A9">
      <w:pPr>
        <w:spacing w:after="0" w:line="257" w:lineRule="auto"/>
        <w:ind w:firstLine="600"/>
        <w:jc w:val="both"/>
        <w:rPr>
          <w:lang w:val="ru-RU"/>
        </w:rPr>
      </w:pPr>
      <w:r w:rsidRPr="005F08D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78E3BC45" w14:textId="77777777" w:rsidR="0013050A" w:rsidRPr="005F08DF" w:rsidRDefault="0013050A">
      <w:pPr>
        <w:rPr>
          <w:lang w:val="ru-RU"/>
        </w:rPr>
        <w:sectPr w:rsidR="0013050A" w:rsidRPr="005F08DF" w:rsidSect="005F08DF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53BAAC2F" w14:textId="77777777" w:rsidR="0013050A" w:rsidRDefault="00BA29A9">
      <w:pPr>
        <w:spacing w:after="0"/>
        <w:ind w:left="120"/>
      </w:pPr>
      <w:bookmarkStart w:id="10" w:name="block-52877733"/>
      <w:bookmarkEnd w:id="7"/>
      <w:r w:rsidRPr="005F08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B6C7080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4A24A7C8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3050A" w14:paraId="21B8B9D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456FDB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E11A59" w14:textId="77777777" w:rsidR="0013050A" w:rsidRDefault="001305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BC907D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FFE22E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4BF39" w14:textId="77777777" w:rsidR="0013050A" w:rsidRDefault="00BA29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8D69C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CDDD8A" w14:textId="77777777" w:rsidR="0013050A" w:rsidRDefault="0013050A">
            <w:pPr>
              <w:spacing w:after="0"/>
              <w:ind w:left="135"/>
            </w:pPr>
          </w:p>
        </w:tc>
      </w:tr>
      <w:tr w:rsidR="0013050A" w14:paraId="46910F9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BD7A17" w14:textId="77777777" w:rsidR="0013050A" w:rsidRDefault="0013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1A529" w14:textId="77777777" w:rsidR="0013050A" w:rsidRDefault="001305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2A09CF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C72409" w14:textId="77777777" w:rsidR="0013050A" w:rsidRDefault="001305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BE654E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413ADF" w14:textId="77777777" w:rsidR="0013050A" w:rsidRDefault="001305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7C7F89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3594CB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A0A7D" w14:textId="77777777" w:rsidR="0013050A" w:rsidRDefault="0013050A"/>
        </w:tc>
      </w:tr>
      <w:tr w:rsidR="0013050A" w14:paraId="0CE25D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10C856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3050A" w14:paraId="7FC01F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3B9496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13050A" w14:paraId="332A89A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8ED9C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45BDC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850135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8C128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AF17A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2A9F35" w14:textId="77777777" w:rsidR="0013050A" w:rsidRDefault="0013050A">
            <w:pPr>
              <w:spacing w:after="0"/>
              <w:ind w:left="135"/>
            </w:pPr>
          </w:p>
        </w:tc>
      </w:tr>
      <w:tr w:rsidR="0013050A" w14:paraId="3A2E91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F0680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D36E2A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36461C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2C6C8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4C2E0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8F1BEA" w14:textId="77777777" w:rsidR="0013050A" w:rsidRDefault="0013050A">
            <w:pPr>
              <w:spacing w:after="0"/>
              <w:ind w:left="135"/>
            </w:pPr>
          </w:p>
        </w:tc>
      </w:tr>
      <w:tr w:rsidR="0013050A" w14:paraId="5407E7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86919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8C7C83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9196F0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585E0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1B775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BE7E81" w14:textId="77777777" w:rsidR="0013050A" w:rsidRDefault="0013050A">
            <w:pPr>
              <w:spacing w:after="0"/>
              <w:ind w:left="135"/>
            </w:pPr>
          </w:p>
        </w:tc>
      </w:tr>
      <w:tr w:rsidR="0013050A" w14:paraId="6524E2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40E63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C87C6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818ED3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50EA9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44E76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6DD22D" w14:textId="77777777" w:rsidR="0013050A" w:rsidRDefault="0013050A">
            <w:pPr>
              <w:spacing w:after="0"/>
              <w:ind w:left="135"/>
            </w:pPr>
          </w:p>
        </w:tc>
      </w:tr>
      <w:tr w:rsidR="0013050A" w14:paraId="333F56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22DBD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57B777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264890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BAB1B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40F85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835420" w14:textId="77777777" w:rsidR="0013050A" w:rsidRDefault="0013050A">
            <w:pPr>
              <w:spacing w:after="0"/>
              <w:ind w:left="135"/>
            </w:pPr>
          </w:p>
        </w:tc>
      </w:tr>
      <w:tr w:rsidR="0013050A" w14:paraId="1FD2E2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F47D9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37FED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CF47B1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FE2BA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DE005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C02187" w14:textId="77777777" w:rsidR="0013050A" w:rsidRDefault="0013050A">
            <w:pPr>
              <w:spacing w:after="0"/>
              <w:ind w:left="135"/>
            </w:pPr>
          </w:p>
        </w:tc>
      </w:tr>
      <w:tr w:rsidR="0013050A" w14:paraId="0F5753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5A6DBB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098C4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617E88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3FED6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82E1D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1E6D64" w14:textId="77777777" w:rsidR="0013050A" w:rsidRDefault="0013050A">
            <w:pPr>
              <w:spacing w:after="0"/>
              <w:ind w:left="135"/>
            </w:pPr>
          </w:p>
        </w:tc>
      </w:tr>
      <w:tr w:rsidR="0013050A" w14:paraId="713EFA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3D253E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CA6E53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F745D5" w14:textId="77777777" w:rsidR="0013050A" w:rsidRDefault="0013050A"/>
        </w:tc>
      </w:tr>
      <w:tr w:rsidR="0013050A" w14:paraId="349A5B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2A94C7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13050A" w14:paraId="5795D9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B33DB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5387C0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8B844C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5F569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8A9A6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5150CE" w14:textId="77777777" w:rsidR="0013050A" w:rsidRDefault="0013050A">
            <w:pPr>
              <w:spacing w:after="0"/>
              <w:ind w:left="135"/>
            </w:pPr>
          </w:p>
        </w:tc>
      </w:tr>
      <w:tr w:rsidR="0013050A" w14:paraId="6053BB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BE89E3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BC894D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EC45E2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41D30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4AA5C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C61657" w14:textId="77777777" w:rsidR="0013050A" w:rsidRDefault="0013050A">
            <w:pPr>
              <w:spacing w:after="0"/>
              <w:ind w:left="135"/>
            </w:pPr>
          </w:p>
        </w:tc>
      </w:tr>
      <w:tr w:rsidR="0013050A" w14:paraId="578768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53E54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F407D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A9CCA1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1C38C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BBAAB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905E88" w14:textId="77777777" w:rsidR="0013050A" w:rsidRDefault="0013050A">
            <w:pPr>
              <w:spacing w:after="0"/>
              <w:ind w:left="135"/>
            </w:pPr>
          </w:p>
        </w:tc>
      </w:tr>
      <w:tr w:rsidR="0013050A" w14:paraId="30C1A5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C1530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A89BC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A2BD80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4CB26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65D66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DF04A3" w14:textId="77777777" w:rsidR="0013050A" w:rsidRDefault="0013050A">
            <w:pPr>
              <w:spacing w:after="0"/>
              <w:ind w:left="135"/>
            </w:pPr>
          </w:p>
        </w:tc>
      </w:tr>
      <w:tr w:rsidR="0013050A" w14:paraId="49AC9A0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EA7F8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2AF8CB" w14:textId="77777777" w:rsidR="0013050A" w:rsidRDefault="00BA29A9">
            <w:pPr>
              <w:spacing w:after="0"/>
              <w:ind w:left="135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9757AB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0AFF6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F4184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547F83" w14:textId="77777777" w:rsidR="0013050A" w:rsidRDefault="0013050A">
            <w:pPr>
              <w:spacing w:after="0"/>
              <w:ind w:left="135"/>
            </w:pPr>
          </w:p>
        </w:tc>
      </w:tr>
      <w:tr w:rsidR="0013050A" w14:paraId="3FA1F2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9D1B4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BBFB2" w14:textId="77777777" w:rsidR="0013050A" w:rsidRDefault="00BA29A9">
            <w:pPr>
              <w:spacing w:after="0"/>
              <w:ind w:left="135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65C7F0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B4057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42D12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5E3848" w14:textId="77777777" w:rsidR="0013050A" w:rsidRDefault="0013050A">
            <w:pPr>
              <w:spacing w:after="0"/>
              <w:ind w:left="135"/>
            </w:pPr>
          </w:p>
        </w:tc>
      </w:tr>
      <w:tr w:rsidR="0013050A" w14:paraId="09EB87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E8C75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3460A5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народная песня «Уж, ты сад» в исполнении Л. Руслановой; Л.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6C8670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6E512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2B1BA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D1C126" w14:textId="77777777" w:rsidR="0013050A" w:rsidRDefault="0013050A">
            <w:pPr>
              <w:spacing w:after="0"/>
              <w:ind w:left="135"/>
            </w:pPr>
          </w:p>
        </w:tc>
      </w:tr>
      <w:tr w:rsidR="0013050A" w14:paraId="3E2028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BDECA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C6925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CA818D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D8DCE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9F172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47AF63" w14:textId="77777777" w:rsidR="0013050A" w:rsidRDefault="0013050A">
            <w:pPr>
              <w:spacing w:after="0"/>
              <w:ind w:left="135"/>
            </w:pPr>
          </w:p>
        </w:tc>
      </w:tr>
      <w:tr w:rsidR="0013050A" w14:paraId="41B6B3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1670F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6B973E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61BD6" w14:textId="77777777" w:rsidR="0013050A" w:rsidRDefault="0013050A"/>
        </w:tc>
      </w:tr>
      <w:tr w:rsidR="0013050A" w:rsidRPr="006B652D" w14:paraId="2B89ED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09E459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8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3050A" w14:paraId="4DFE6D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67E4D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2FA8C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12C306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D081D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10F11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FDC1BF" w14:textId="77777777" w:rsidR="0013050A" w:rsidRDefault="0013050A">
            <w:pPr>
              <w:spacing w:after="0"/>
              <w:ind w:left="135"/>
            </w:pPr>
          </w:p>
        </w:tc>
      </w:tr>
      <w:tr w:rsidR="0013050A" w14:paraId="1FBF96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B4875B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97A1D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8E6C06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D2F29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B0EDC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9EFF93" w14:textId="77777777" w:rsidR="0013050A" w:rsidRDefault="0013050A">
            <w:pPr>
              <w:spacing w:after="0"/>
              <w:ind w:left="135"/>
            </w:pPr>
          </w:p>
        </w:tc>
      </w:tr>
      <w:tr w:rsidR="0013050A" w14:paraId="476E1F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F2F129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1A6D4F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E0717A" w14:textId="77777777" w:rsidR="0013050A" w:rsidRDefault="0013050A"/>
        </w:tc>
      </w:tr>
      <w:tr w:rsidR="0013050A" w14:paraId="60A377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C9A3F2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3050A" w14:paraId="4FB6AE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274609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13050A" w14:paraId="37FC12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60692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DB39C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D05058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A736A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E89A1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6BE34F" w14:textId="77777777" w:rsidR="0013050A" w:rsidRDefault="0013050A">
            <w:pPr>
              <w:spacing w:after="0"/>
              <w:ind w:left="135"/>
            </w:pPr>
          </w:p>
        </w:tc>
      </w:tr>
      <w:tr w:rsidR="0013050A" w14:paraId="49F0EA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6C4E7F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0C5067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755954" w14:textId="77777777" w:rsidR="0013050A" w:rsidRDefault="0013050A"/>
        </w:tc>
      </w:tr>
      <w:tr w:rsidR="0013050A" w14:paraId="53E8B9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61C5A9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13050A" w14:paraId="123ECB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32FCD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AA238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CDF737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91CDA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8B3CE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AB934D" w14:textId="77777777" w:rsidR="0013050A" w:rsidRDefault="0013050A">
            <w:pPr>
              <w:spacing w:after="0"/>
              <w:ind w:left="135"/>
            </w:pPr>
          </w:p>
        </w:tc>
      </w:tr>
      <w:tr w:rsidR="0013050A" w14:paraId="76691B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19DDB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5A50E1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DD7418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BBAAF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99A7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C6D869" w14:textId="77777777" w:rsidR="0013050A" w:rsidRDefault="0013050A">
            <w:pPr>
              <w:spacing w:after="0"/>
              <w:ind w:left="135"/>
            </w:pPr>
          </w:p>
        </w:tc>
      </w:tr>
      <w:tr w:rsidR="0013050A" w14:paraId="330407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5576AF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6DBD6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1C666C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923A9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DE884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1EC1F8" w14:textId="77777777" w:rsidR="0013050A" w:rsidRDefault="0013050A">
            <w:pPr>
              <w:spacing w:after="0"/>
              <w:ind w:left="135"/>
            </w:pPr>
          </w:p>
        </w:tc>
      </w:tr>
      <w:tr w:rsidR="0013050A" w14:paraId="7E911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08F1D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CF2740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218250" w14:textId="77777777" w:rsidR="0013050A" w:rsidRDefault="0013050A"/>
        </w:tc>
      </w:tr>
      <w:tr w:rsidR="0013050A" w:rsidRPr="006B652D" w14:paraId="33363A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FFCBB2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08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3050A" w14:paraId="637900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604B3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317CC8" w14:textId="77777777" w:rsidR="0013050A" w:rsidRDefault="00BA29A9">
            <w:pPr>
              <w:spacing w:after="0"/>
              <w:ind w:left="135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8CC04D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BA13E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9B66A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BE02AA" w14:textId="77777777" w:rsidR="0013050A" w:rsidRDefault="0013050A">
            <w:pPr>
              <w:spacing w:after="0"/>
              <w:ind w:left="135"/>
            </w:pPr>
          </w:p>
        </w:tc>
      </w:tr>
      <w:tr w:rsidR="0013050A" w14:paraId="648AEB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060F89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EBAAE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9CA317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29893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80DC7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979063" w14:textId="77777777" w:rsidR="0013050A" w:rsidRDefault="0013050A">
            <w:pPr>
              <w:spacing w:after="0"/>
              <w:ind w:left="135"/>
            </w:pPr>
          </w:p>
        </w:tc>
      </w:tr>
      <w:tr w:rsidR="0013050A" w14:paraId="19EE60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84D60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140ACF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EF847B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BA685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4246B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9EFA20" w14:textId="77777777" w:rsidR="0013050A" w:rsidRDefault="0013050A">
            <w:pPr>
              <w:spacing w:after="0"/>
              <w:ind w:left="135"/>
            </w:pPr>
          </w:p>
        </w:tc>
      </w:tr>
      <w:tr w:rsidR="0013050A" w14:paraId="4F5FB4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5C8F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B4954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38EBB0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B6A66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1B046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85B439" w14:textId="77777777" w:rsidR="0013050A" w:rsidRDefault="0013050A">
            <w:pPr>
              <w:spacing w:after="0"/>
              <w:ind w:left="135"/>
            </w:pPr>
          </w:p>
        </w:tc>
      </w:tr>
      <w:tr w:rsidR="0013050A" w14:paraId="0DC91E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9845B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70160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BCAACC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F135A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A4A7A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BFA27A" w14:textId="77777777" w:rsidR="0013050A" w:rsidRDefault="0013050A">
            <w:pPr>
              <w:spacing w:after="0"/>
              <w:ind w:left="135"/>
            </w:pPr>
          </w:p>
        </w:tc>
      </w:tr>
      <w:tr w:rsidR="0013050A" w14:paraId="3FA1CE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9787E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6784D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81D659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08ECE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7501D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D5015C" w14:textId="77777777" w:rsidR="0013050A" w:rsidRDefault="0013050A">
            <w:pPr>
              <w:spacing w:after="0"/>
              <w:ind w:left="135"/>
            </w:pPr>
          </w:p>
        </w:tc>
      </w:tr>
      <w:tr w:rsidR="0013050A" w14:paraId="2A27E9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8D711C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390C6C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9E6F7E" w14:textId="77777777" w:rsidR="0013050A" w:rsidRDefault="0013050A"/>
        </w:tc>
      </w:tr>
      <w:tr w:rsidR="0013050A" w14:paraId="0AE16C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3F2E56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13050A" w14:paraId="1BB5FF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1D08E9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EB7E54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5A3261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4BB99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1B7D3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9EA895" w14:textId="77777777" w:rsidR="0013050A" w:rsidRDefault="0013050A">
            <w:pPr>
              <w:spacing w:after="0"/>
              <w:ind w:left="135"/>
            </w:pPr>
          </w:p>
        </w:tc>
      </w:tr>
      <w:tr w:rsidR="0013050A" w14:paraId="79B002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0BFB4E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B4BD85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D77D84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F727D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C12D5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F442B6" w14:textId="77777777" w:rsidR="0013050A" w:rsidRDefault="0013050A">
            <w:pPr>
              <w:spacing w:after="0"/>
              <w:ind w:left="135"/>
            </w:pPr>
          </w:p>
        </w:tc>
      </w:tr>
      <w:tr w:rsidR="0013050A" w14:paraId="2E0CF3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4E86C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964602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0884FC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E26B3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39367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EB4041" w14:textId="77777777" w:rsidR="0013050A" w:rsidRDefault="0013050A">
            <w:pPr>
              <w:spacing w:after="0"/>
              <w:ind w:left="135"/>
            </w:pPr>
          </w:p>
        </w:tc>
      </w:tr>
      <w:tr w:rsidR="0013050A" w14:paraId="76C925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DF9EC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B1A26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870631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0525E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8AABF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F3E5F2" w14:textId="77777777" w:rsidR="0013050A" w:rsidRDefault="0013050A">
            <w:pPr>
              <w:spacing w:after="0"/>
              <w:ind w:left="135"/>
            </w:pPr>
          </w:p>
        </w:tc>
      </w:tr>
      <w:tr w:rsidR="0013050A" w14:paraId="2E977C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BABA87" w14:textId="77777777" w:rsidR="0013050A" w:rsidRDefault="00BA29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929D4B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A90E53" w14:textId="77777777" w:rsidR="0013050A" w:rsidRDefault="0013050A"/>
        </w:tc>
      </w:tr>
      <w:tr w:rsidR="0013050A" w14:paraId="3A3382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8F410" w14:textId="77777777" w:rsidR="0013050A" w:rsidRPr="005F08DF" w:rsidRDefault="00BA29A9">
            <w:pPr>
              <w:spacing w:after="0"/>
              <w:ind w:left="135"/>
              <w:rPr>
                <w:lang w:val="ru-RU"/>
              </w:rPr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07CBFA" w14:textId="77777777" w:rsidR="0013050A" w:rsidRDefault="00BA29A9">
            <w:pPr>
              <w:spacing w:after="0"/>
              <w:ind w:left="135"/>
              <w:jc w:val="center"/>
            </w:pPr>
            <w:r w:rsidRPr="005F0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28F834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C6E08C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A125CA" w14:textId="77777777" w:rsidR="0013050A" w:rsidRDefault="0013050A"/>
        </w:tc>
      </w:tr>
    </w:tbl>
    <w:p w14:paraId="651FC42C" w14:textId="77777777" w:rsidR="0013050A" w:rsidRDefault="0013050A">
      <w:pPr>
        <w:sectPr w:rsidR="0013050A" w:rsidSect="005F08DF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0EB5C2C0" w14:textId="77777777" w:rsidR="0013050A" w:rsidRDefault="00BA29A9">
      <w:pPr>
        <w:spacing w:after="0"/>
        <w:ind w:left="120"/>
      </w:pPr>
      <w:bookmarkStart w:id="11" w:name="block-528777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DFCEF67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670"/>
        <w:gridCol w:w="1335"/>
        <w:gridCol w:w="1722"/>
        <w:gridCol w:w="1779"/>
        <w:gridCol w:w="1423"/>
        <w:gridCol w:w="2084"/>
      </w:tblGrid>
      <w:tr w:rsidR="0013050A" w:rsidRPr="000C39B0" w14:paraId="3DD5461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93057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п/п </w:t>
            </w:r>
          </w:p>
          <w:p w14:paraId="13403F11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03144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22EB91F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80B5AD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67868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изучения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A05D6FE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15A45E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024F78AD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47114C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EF8208" w14:textId="77777777" w:rsidR="0013050A" w:rsidRPr="000C39B0" w:rsidRDefault="001305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5C3FEE" w14:textId="77777777" w:rsidR="0013050A" w:rsidRPr="000C39B0" w:rsidRDefault="001305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0D4AD4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2FC77C9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8C52E2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4545B0E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35EF57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772BD2D7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447438" w14:textId="77777777" w:rsidR="0013050A" w:rsidRPr="000C39B0" w:rsidRDefault="001305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2B7AC2" w14:textId="77777777" w:rsidR="0013050A" w:rsidRPr="000C39B0" w:rsidRDefault="001305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4A9D4B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AA02E9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EA106" w14:textId="19A07F10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Великие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русские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композиторы-мелодисты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B45119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9817E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D9E15F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A7B514" w14:textId="07F11C52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05.09.2025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DAA99D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002F76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521A85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D00FF8" w14:textId="24B1ECCC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Мелодия и ее выразительные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018B04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3EDDE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D41C18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46A681" w14:textId="49FBEFA7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6E57EA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2" w:name="_GoBack"/>
            <w:bookmarkEnd w:id="12"/>
          </w:p>
        </w:tc>
      </w:tr>
      <w:tr w:rsidR="0013050A" w:rsidRPr="000C39B0" w14:paraId="56F919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E441E3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0778F" w14:textId="6C98470C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Типы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мелодического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движения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Аккомпанемент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B785DC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972BC1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7654FF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A771DC" w14:textId="17994171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C7D9BD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2EA131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47B44E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CEFD3" w14:textId="07C493D3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Государственные символы России: гимн, герб, флаг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E9432C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C2E0CC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36EEF1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795EB5" w14:textId="28594308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330059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35BD32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0116CF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D4F504" w14:textId="1BDD564D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Главный музыкальный символ. Музыкальные символы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C870FF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A3B89B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EE0791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A55024" w14:textId="507077F5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0068B2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ED429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494CC6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323F1" w14:textId="0593CA42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Музыкальная форма. Двухчастная и трёхчастная форма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56B07D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BD8061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F2E254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E1893A" w14:textId="0FA4E07E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5A78AC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8DC19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373436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DAAB59" w14:textId="123068CA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Композиторы — детям. Классика в шутку и всерьёз (П.И. Чайковский, С.С. Прокофьев)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EC43DC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F41030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1DBCEF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E5D8D8" w14:textId="77CE9122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BC9CE7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6E80C4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D92C39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8240A1" w14:textId="441772FB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Форма рондо в вокальной и инструментальной музыке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F6239F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1815F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8D080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79F1AC" w14:textId="739492B3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24.10.2025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393A5C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60859E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FB42E3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41E365" w14:textId="4AA61760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Европейские композиторы-классики (Й. Гайдн, В.А. Моцарт, Л. Бетховен)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BD66DE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202FEF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DBC323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D9CAFD" w14:textId="1FE38863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07.11.2025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4D2B5F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249202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26F66D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8778F" w14:textId="34FAE218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Размер. Ритмический рисунок: акцент в музыке, сильная и слабая доли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9F791F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F68D34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93CFF2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9D3866" w14:textId="34FD9FE9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14.11.2025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8997D0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F389E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87C579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F7857" w14:textId="1684EB07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Звучание храма. Великий колокольный звон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A88316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B9C8E6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5CD43A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46A983" w14:textId="6E1059C6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E1C468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1ACD40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124623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1961EA" w14:textId="64A0121D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Песни верующих. Молитва. Святые земли Русской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CE267F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A7C3D4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109938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D2E731" w14:textId="0A9E1B4E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28.11.2025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FC015D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69DE4D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298D96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9A0BE" w14:textId="7A3315DF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Народные праздники. Русские обряды и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08460E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74674C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AB8AC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F7C8AB" w14:textId="4F52DF2D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05.12.2025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D9E977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28C325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51F377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F5DC85" w14:textId="3DFF8EB1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Вариации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Повторность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вариативность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19AE50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40FE4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6844CF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2490A4" w14:textId="09005F76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CDBC72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48BAF7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77E44E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E740E" w14:textId="1340C198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Русский фольклор. Разыграем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371042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777F4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5AB5B0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F8F430" w14:textId="7A317509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19.12.2025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BC8158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331AD2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BF1EA5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78BFE" w14:textId="7F02091A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Музыкальные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инструменты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народов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923FE6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AA5656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BEFDC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1AA1A4" w14:textId="0C51D6E6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B8156C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3225B1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05E700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7BA5F8" w14:textId="0C20ACF6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Кавказские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мелодии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ритмы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9AF310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6B69BB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C3F842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17E732" w14:textId="06A01EAE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16.01.2026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0D6699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2CC0EF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211F77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C0F6B6" w14:textId="6FCCD6CD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Музыкальные традиции и праздники, народные инструменты и жанры Кавказа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C5A645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886C2C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AABC48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06105D" w14:textId="43311AD4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23.01.2026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AEA371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B0745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BE7B2E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8464A" w14:textId="6101C55C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Средней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Азии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FD4FA9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E5F661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9994A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EA929C" w14:textId="6E5CCAFF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0745A3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89EBA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FB4317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99D34" w14:textId="18F3BA78" w:rsidR="0013050A" w:rsidRPr="000C39B0" w:rsidRDefault="006B652D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Музыкальные традиции и праздники, народные инструменты и современные исполнители Казахстана, Киргизии, и других стран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20912E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6E81E2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79825C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8AD34C" w14:textId="2132B439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D8D636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02930B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533AF0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90353" w14:textId="19281095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Певец своего народа. Э. Григ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D13D79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303F40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F737EA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28F8A7" w14:textId="5F17C010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D8070B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73C5F2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3BC39A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BD75F" w14:textId="15898778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Песенность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танцевальность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маршевость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 жанрах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121B9F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BA80E0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EECA3F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1A78E" w14:textId="1CC5C090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15D62B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2D4573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34D3F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E71C2B" w14:textId="1DECAF99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Песенность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танцевальность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маршевость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 жанрах инструментальной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304C87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F4A5A5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83732D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E63CB8" w14:textId="301BDC54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B44199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0F0346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A7A44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B15725" w14:textId="4019222E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Музыкальные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инструменты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Фортепиано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691B7A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500CE2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0B13CB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03167B" w14:textId="0D264A0A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06.03.2026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24E50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32148D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C3DEB8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43E14D" w14:textId="32C849A2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Симфоническая музыка. Путеводитель по симфоническому оркестру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274A78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0D56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E7BB5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0ADA29" w14:textId="54DE4448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6043C4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793460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76ACB6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CA2C7" w14:textId="24E333AE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Программная музыка. Симфоническая сказка "Петя и волк"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8D6BE9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71854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1331D5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6BC34C" w14:textId="65A35D5E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300B75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E46D0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78DF49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1AE196" w14:textId="5338E702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Программная музыка. М.П. Мусоргский "Картинки с выставки"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4D312C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64649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73B53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FC004E" w14:textId="3028CEFD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A49DCE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1222C9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ABA28F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82B9B" w14:textId="2086E383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Музыкальная сказка на сцене, на экране.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Детский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музыкальный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FDA31D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67662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C6BF1C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9E5FF4" w14:textId="5A76A601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03.04.2026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D3D1C2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2375C9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8DC5E7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EE0BFA" w14:textId="1ECF1FF2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</w:t>
            </w: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еатр оперы и балета. Балет "Золушка" </w:t>
            </w: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С.С. Прокофьева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4E6697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C2707E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62701C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73AFF2" w14:textId="6E162108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31C596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5DDBCC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CCCF03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E8FBD" w14:textId="563045B3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Опера М.И. Глинки "Руслан и Людмила"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4D23FE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6ABB6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A499D0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ADA544" w14:textId="5786F075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AA0056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38A4CD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502503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8CA4B" w14:textId="65060547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Кто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создаёт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музыкальный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спектакль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656FCB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7EA2B3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3492B5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ECEFE3" w14:textId="3F20A531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BBB1E8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313513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7EA83E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923C0" w14:textId="1C26D5C8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Музыкальный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лад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D2C55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8A797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62BA1A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8A3232" w14:textId="5C74B254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08.05.2026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B45BDD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2637D9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47D24F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5C1669" w14:textId="28FB8709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Искусство времени. Все в движении. </w:t>
            </w: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Попутная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песня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", "</w:t>
            </w:r>
            <w:proofErr w:type="spellStart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Тройка</w:t>
            </w:r>
            <w:proofErr w:type="spellEnd"/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D4A1B2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4C048C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577BB9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3254A0" w14:textId="131483CD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E577F5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3289CA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9957DD" w14:textId="77777777" w:rsidR="0013050A" w:rsidRPr="000C39B0" w:rsidRDefault="00BA29A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CC85C9" w14:textId="2F6C650F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Музыкальные пейзажи. Музыка и природа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355B52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FD1077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6D5723" w14:textId="77777777" w:rsidR="0013050A" w:rsidRPr="000C39B0" w:rsidRDefault="001305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B48C24" w14:textId="06602C44" w:rsidR="0013050A" w:rsidRPr="000C39B0" w:rsidRDefault="000C39B0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22.05.2026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712448" w14:textId="77777777" w:rsidR="0013050A" w:rsidRPr="000C39B0" w:rsidRDefault="0013050A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050A" w:rsidRPr="000C39B0" w14:paraId="45D421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38E2CB" w14:textId="77777777" w:rsidR="0013050A" w:rsidRPr="000C39B0" w:rsidRDefault="00BA29A9">
            <w:pPr>
              <w:spacing w:after="0"/>
              <w:ind w:left="13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0616369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2F68B8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D12FD0" w14:textId="77777777" w:rsidR="0013050A" w:rsidRPr="000C39B0" w:rsidRDefault="00BA29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9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4260A" w14:textId="77777777" w:rsidR="0013050A" w:rsidRPr="000C39B0" w:rsidRDefault="001305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61808D8" w14:textId="77777777" w:rsidR="0013050A" w:rsidRDefault="0013050A">
      <w:pPr>
        <w:sectPr w:rsidR="0013050A" w:rsidSect="005F08DF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13183285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</w:t>
      </w:r>
    </w:p>
    <w:p w14:paraId="2256C919" w14:textId="77777777" w:rsidR="0013050A" w:rsidRDefault="00BA29A9">
      <w:pPr>
        <w:spacing w:after="0"/>
        <w:ind w:left="120"/>
      </w:pPr>
      <w:bookmarkStart w:id="13" w:name="block-52877735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66D8112" w14:textId="77777777" w:rsidR="0013050A" w:rsidRDefault="00BA29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1FD8A32" w14:textId="77777777" w:rsidR="0013050A" w:rsidRDefault="0013050A">
      <w:pPr>
        <w:spacing w:after="0" w:line="480" w:lineRule="auto"/>
        <w:ind w:left="120"/>
      </w:pPr>
    </w:p>
    <w:p w14:paraId="56AB8757" w14:textId="77777777" w:rsidR="0013050A" w:rsidRDefault="0013050A">
      <w:pPr>
        <w:spacing w:after="0" w:line="480" w:lineRule="auto"/>
        <w:ind w:left="120"/>
      </w:pPr>
    </w:p>
    <w:p w14:paraId="0D73F305" w14:textId="77777777" w:rsidR="0013050A" w:rsidRDefault="0013050A">
      <w:pPr>
        <w:spacing w:after="0"/>
        <w:ind w:left="120"/>
      </w:pPr>
    </w:p>
    <w:p w14:paraId="343EB533" w14:textId="77777777" w:rsidR="0013050A" w:rsidRDefault="00BA29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4BA29B6" w14:textId="77777777" w:rsidR="0013050A" w:rsidRDefault="0013050A">
      <w:pPr>
        <w:spacing w:after="0" w:line="480" w:lineRule="auto"/>
        <w:ind w:left="120"/>
      </w:pPr>
    </w:p>
    <w:p w14:paraId="54DF1032" w14:textId="77777777" w:rsidR="0013050A" w:rsidRDefault="0013050A">
      <w:pPr>
        <w:spacing w:after="0"/>
        <w:ind w:left="120"/>
      </w:pPr>
    </w:p>
    <w:p w14:paraId="0C7D2948" w14:textId="77777777" w:rsidR="0013050A" w:rsidRPr="005F08DF" w:rsidRDefault="00BA29A9">
      <w:pPr>
        <w:spacing w:after="0" w:line="480" w:lineRule="auto"/>
        <w:ind w:left="120"/>
        <w:rPr>
          <w:lang w:val="ru-RU"/>
        </w:rPr>
      </w:pPr>
      <w:r w:rsidRPr="005F08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8A55DD6" w14:textId="77777777" w:rsidR="0013050A" w:rsidRPr="005F08DF" w:rsidRDefault="0013050A">
      <w:pPr>
        <w:spacing w:after="0" w:line="480" w:lineRule="auto"/>
        <w:ind w:left="120"/>
        <w:rPr>
          <w:lang w:val="ru-RU"/>
        </w:rPr>
      </w:pPr>
    </w:p>
    <w:p w14:paraId="3B0DBACD" w14:textId="77777777" w:rsidR="0013050A" w:rsidRPr="005F08DF" w:rsidRDefault="0013050A">
      <w:pPr>
        <w:rPr>
          <w:lang w:val="ru-RU"/>
        </w:rPr>
        <w:sectPr w:rsidR="0013050A" w:rsidRPr="005F08DF" w:rsidSect="005F08DF">
          <w:pgSz w:w="16383" w:h="11906" w:orient="landscape"/>
          <w:pgMar w:top="567" w:right="567" w:bottom="567" w:left="567" w:header="720" w:footer="720" w:gutter="0"/>
          <w:cols w:space="720"/>
        </w:sectPr>
      </w:pPr>
    </w:p>
    <w:bookmarkEnd w:id="13"/>
    <w:p w14:paraId="18C41F12" w14:textId="77777777" w:rsidR="00BA29A9" w:rsidRPr="005F08DF" w:rsidRDefault="00BA29A9">
      <w:pPr>
        <w:rPr>
          <w:lang w:val="ru-RU"/>
        </w:rPr>
      </w:pPr>
    </w:p>
    <w:sectPr w:rsidR="00BA29A9" w:rsidRPr="005F08DF" w:rsidSect="005F08DF">
      <w:pgSz w:w="16839" w:h="11907" w:orient="landscape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3050A"/>
    <w:rsid w:val="000C39B0"/>
    <w:rsid w:val="0013050A"/>
    <w:rsid w:val="005F08DF"/>
    <w:rsid w:val="006B652D"/>
    <w:rsid w:val="007C2069"/>
    <w:rsid w:val="00B35E87"/>
    <w:rsid w:val="00BA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2B58"/>
  <w15:docId w15:val="{7B9A0C7D-ABFB-41E7-9776-E02D3601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323A9-4EA8-4CEF-B53C-C5C7FD442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50</Pages>
  <Words>13003</Words>
  <Characters>74120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Экзамен</cp:lastModifiedBy>
  <cp:revision>4</cp:revision>
  <dcterms:created xsi:type="dcterms:W3CDTF">2025-07-31T18:05:00Z</dcterms:created>
  <dcterms:modified xsi:type="dcterms:W3CDTF">2025-09-18T09:20:00Z</dcterms:modified>
</cp:coreProperties>
</file>